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AA" w:rsidRDefault="002421AA" w:rsidP="002421AA">
      <w:pPr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color w:val="111111"/>
          <w:sz w:val="30"/>
          <w:szCs w:val="30"/>
          <w:lang w:val="be-BY" w:eastAsia="ru-RU"/>
        </w:rPr>
      </w:pPr>
    </w:p>
    <w:p w:rsidR="002421AA" w:rsidRPr="00A66DD5" w:rsidRDefault="002421AA" w:rsidP="00242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                                                                 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ЗАЦВЕРДЖАНА</w:t>
      </w:r>
    </w:p>
    <w:p w:rsidR="002421AA" w:rsidRPr="00A66DD5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                          </w:t>
      </w:r>
      <w:proofErr w:type="spellStart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Пратакол</w:t>
      </w:r>
      <w:proofErr w:type="spellEnd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агульнага</w:t>
      </w:r>
      <w:proofErr w:type="spellEnd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сходу</w:t>
      </w:r>
    </w:p>
    <w:p w:rsidR="002421AA" w:rsidRPr="00A66DD5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          </w:t>
      </w:r>
      <w:proofErr w:type="spellStart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апякунскага</w:t>
      </w:r>
      <w:proofErr w:type="spellEnd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савета</w:t>
      </w:r>
      <w:proofErr w:type="spellEnd"/>
    </w:p>
    <w:p w:rsidR="002421AA" w:rsidRPr="00A66DD5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 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28</w:t>
      </w:r>
      <w:r w:rsidR="00940D1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64E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№1</w:t>
      </w:r>
    </w:p>
    <w:p w:rsidR="002421AA" w:rsidRDefault="002421AA" w:rsidP="002421AA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421AA" w:rsidRPr="00861681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6168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План работы апякунскага савета</w:t>
      </w:r>
    </w:p>
    <w:p w:rsidR="002421AA" w:rsidRPr="00861681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6168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ДУА “ Я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рэміцкая базавая школа ім. У.А. Калесніка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421AA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</w:t>
      </w:r>
      <w:r w:rsidR="00EE66A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7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навучальны</w:t>
      </w:r>
      <w:proofErr w:type="spellEnd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2421AA" w:rsidRPr="00E16D5C" w:rsidRDefault="002421AA" w:rsidP="00242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tbl>
      <w:tblPr>
        <w:tblW w:w="10491" w:type="dxa"/>
        <w:tblInd w:w="-35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536"/>
        <w:gridCol w:w="1701"/>
        <w:gridCol w:w="1984"/>
        <w:gridCol w:w="1560"/>
      </w:tblGrid>
      <w:tr w:rsidR="002421AA" w:rsidRPr="00A66DD5" w:rsidTr="00286F4C">
        <w:trPr>
          <w:trHeight w:val="932"/>
        </w:trPr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Змест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Тэрмін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правядзення</w:t>
            </w:r>
            <w:proofErr w:type="spellEnd"/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Адказны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Адзнака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выкананні</w:t>
            </w:r>
            <w:proofErr w:type="spellEnd"/>
          </w:p>
        </w:tc>
      </w:tr>
      <w:tr w:rsidR="002421AA" w:rsidRPr="00A66DD5" w:rsidTr="00A85792">
        <w:trPr>
          <w:trHeight w:val="455"/>
        </w:trPr>
        <w:tc>
          <w:tcPr>
            <w:tcW w:w="10491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21AA" w:rsidRPr="00A66DD5" w:rsidRDefault="002421AA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Агульныя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сходы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</w:tr>
      <w:tr w:rsidR="00EE66A0" w:rsidRPr="00A66DD5" w:rsidTr="00286F4C">
        <w:trPr>
          <w:trHeight w:val="1683"/>
        </w:trPr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1.Аб зацвярджэнні рэгламента апякунскага савета</w:t>
            </w:r>
          </w:p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2. Аб выбарах старшыні апякунскага савета</w:t>
            </w:r>
          </w:p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 Аб выбарах сакратара апякунскага савета</w:t>
            </w:r>
          </w:p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4.Аб фарміраванні і памерах апякунскіх узносаў з чэрвеня па жнівень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года і зацвярджэнні справаздачы аб расходаванні фінансавых сродкаў апякунскага савета з верасня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па жнівень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года </w:t>
            </w:r>
          </w:p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 Аб выніках выканання плана работы апякунскага савета за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навучальны год і зацвярджэнні плана работы на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7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навучальны год</w:t>
            </w:r>
            <w:r w:rsidRPr="00EE6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66A0" w:rsidRPr="00EE66A0" w:rsidRDefault="00EE66A0" w:rsidP="00EE6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6.Аб разглядзе і зацвярджэнні сметы расходаў фінансавых сродкаў апякунскага савета на 202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/20</w:t>
            </w:r>
            <w:r w:rsidR="00364E8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  <w:r w:rsidR="0091439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7</w:t>
            </w: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навучальны год</w:t>
            </w:r>
          </w:p>
          <w:p w:rsidR="00EE66A0" w:rsidRPr="00441CEE" w:rsidRDefault="00EE66A0" w:rsidP="00EE66A0">
            <w:pPr>
              <w:spacing w:after="0" w:line="240" w:lineRule="auto"/>
              <w:rPr>
                <w:sz w:val="28"/>
                <w:szCs w:val="28"/>
                <w:lang w:val="be-BY"/>
              </w:rPr>
            </w:pPr>
            <w:r w:rsidRPr="00EE66A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7. Аб арганізацыі работы па ўдасканаленні якасці  харчавання навучэнцаў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914399" w:rsidRDefault="00EE66A0" w:rsidP="00914399">
            <w:pPr>
              <w:rPr>
                <w:rFonts w:ascii="Times New Roman" w:hAnsi="Times New Roman" w:cs="Times New Roman"/>
                <w:lang w:val="be-BY"/>
              </w:rPr>
            </w:pPr>
            <w:r w:rsidRPr="00914399">
              <w:rPr>
                <w:rFonts w:ascii="Times New Roman" w:hAnsi="Times New Roman" w:cs="Times New Roman"/>
                <w:sz w:val="28"/>
                <w:lang w:val="be-BY"/>
              </w:rPr>
              <w:t xml:space="preserve"> </w:t>
            </w:r>
            <w:r w:rsidR="00914399">
              <w:rPr>
                <w:rFonts w:ascii="Times New Roman" w:hAnsi="Times New Roman" w:cs="Times New Roman"/>
                <w:sz w:val="28"/>
                <w:lang w:val="be-BY"/>
              </w:rPr>
              <w:t>Жнівень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gram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,ч</w:t>
            </w:r>
            <w:proofErr w:type="gram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150F5B" w:rsidRDefault="00EE66A0" w:rsidP="00EE66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>1. Аб фарміраванні і памерах апякунскіх узносаў  з верасня 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 па снежань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і зацвярджэнні справаздачы  аб расходаванні фінансавых сродкаў апякунскага савета з верасня 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 па снежань 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</w:t>
            </w:r>
          </w:p>
          <w:p w:rsidR="00EE66A0" w:rsidRPr="00BE3339" w:rsidRDefault="00EE66A0" w:rsidP="00EE66A0">
            <w:pPr>
              <w:spacing w:after="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>2.Аб арганізацыі работы па выкананні плана па пазабюджетнай дзейнасці, прыцягненні спонсарскіх сродкаў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861681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тудзень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Default="00EE66A0" w:rsidP="0026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</w:p>
          <w:p w:rsidR="00EE66A0" w:rsidRPr="00A66DD5" w:rsidRDefault="00EE66A0" w:rsidP="0026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150F5B" w:rsidRDefault="00EE66A0" w:rsidP="00EE66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1. Аб выкананні рашэнняў апякунскага савета </w:t>
            </w:r>
          </w:p>
          <w:p w:rsidR="00EE66A0" w:rsidRPr="00150F5B" w:rsidRDefault="00EE66A0" w:rsidP="00EE66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>2. Аб фарміраванні і памерах апякунскіх узносаў з студзеня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па май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і зацвярджэнні справаздачы аб расходаванні фінансавых сродкаў  апякунскага савета з студзеня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  па май 202</w:t>
            </w:r>
            <w:r w:rsidR="00914399"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года</w:t>
            </w:r>
          </w:p>
          <w:p w:rsidR="00EE66A0" w:rsidRPr="001F47F2" w:rsidRDefault="00EE66A0" w:rsidP="00EE66A0">
            <w:pPr>
              <w:spacing w:after="0" w:line="240" w:lineRule="auto"/>
              <w:ind w:firstLine="7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150F5B">
              <w:rPr>
                <w:rFonts w:ascii="Times New Roman" w:hAnsi="Times New Roman"/>
                <w:sz w:val="28"/>
                <w:szCs w:val="28"/>
                <w:lang w:val="be-BY"/>
              </w:rPr>
              <w:t>3. Аб добраўпарадкаванні тэрыторыі ўстановы адукацыі, падрыхтоўцы ўстановы адукацыі да новага навучальнага года</w:t>
            </w:r>
            <w:r w:rsidRPr="00E16D5C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26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</w:p>
          <w:p w:rsidR="00EE66A0" w:rsidRPr="00A66DD5" w:rsidRDefault="00EE66A0" w:rsidP="0026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8931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Рэкламны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блок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Абнаўленне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сайце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ўстановы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адукацыі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матэрыяла</w:t>
            </w:r>
            <w:proofErr w:type="spellEnd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ў у </w:t>
            </w:r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</w:t>
            </w:r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цы</w:t>
            </w: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“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A85792">
        <w:tc>
          <w:tcPr>
            <w:tcW w:w="10491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Інфармацыйна-аналітычная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дзейнасць</w:t>
            </w:r>
            <w:proofErr w:type="spellEnd"/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Справаздачы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дзейнасці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бацькоўскіх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сходах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111683" w:rsidRDefault="00EE66A0" w:rsidP="00A85792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равядзенні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мерапрыемстваў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прафілактыцы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ў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знікнення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распаўсюджання</w:t>
            </w:r>
            <w:proofErr w:type="spellEnd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інфекц</w:t>
            </w:r>
            <w:proofErr w:type="spellEnd"/>
            <w:r w:rsidR="00111683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ый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E16D5C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Default="00EE66A0" w:rsidP="00A85792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 xml:space="preserve">Інфармацыйна-асветніцкая работа з бацькоўскай грамадкасцю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>на працягу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>члены апякунскага савета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A85792">
        <w:tc>
          <w:tcPr>
            <w:tcW w:w="10491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Развіццё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матэрыяльна-тэхнічнай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базы</w:t>
            </w: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Аказанне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дапамогі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ў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развіцці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матэрыяльна-тэхнічнай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ўстановы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адукацыі</w:t>
            </w:r>
            <w:proofErr w:type="spellEnd"/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члены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A85792">
        <w:tc>
          <w:tcPr>
            <w:tcW w:w="10491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Арганізацыя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сумесных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мерапрыемстваў</w:t>
            </w:r>
            <w:proofErr w:type="spellEnd"/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2421AA">
            <w:pPr>
              <w:numPr>
                <w:ilvl w:val="0"/>
                <w:numId w:val="1"/>
              </w:numPr>
              <w:spacing w:after="15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Аказанне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дапамогі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ў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добраўпарадкаванні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азеляненні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тэрыторыі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ўстановы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адукацыі</w:t>
            </w:r>
            <w:proofErr w:type="spellEnd"/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члены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Аказанне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дапамогі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ў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арганізацыі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спартыўна-масавых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фізкультурна-аздараўленчых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мерапрыемствах</w:t>
            </w:r>
            <w:proofErr w:type="spellEnd"/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працягу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старшыня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члены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апякунскага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савета</w:t>
            </w:r>
            <w:proofErr w:type="spellEnd"/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rPr>
          <w:trHeight w:val="2092"/>
        </w:trPr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6A0" w:rsidRPr="00A66DD5" w:rsidRDefault="00EE66A0" w:rsidP="00A85792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44E">
              <w:rPr>
                <w:rFonts w:ascii="Arial" w:eastAsia="Times New Roman" w:hAnsi="Arial" w:cs="Arial"/>
                <w:color w:val="333333"/>
                <w:sz w:val="30"/>
                <w:szCs w:val="30"/>
                <w:lang w:val="be-BY" w:eastAsia="ru-RU"/>
              </w:rPr>
              <w:t xml:space="preserve"> </w:t>
            </w:r>
            <w:r w:rsidRPr="006D544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Аказанне дапамогі ў</w:t>
            </w:r>
            <w:r w:rsidRPr="006D544E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ў арганізацыі і правядзенні сацыякультурных мерапрыемстваў, канцэртаў, конкурсаў, вечароў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>на працягу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>старшыня апякунскага савета, члены апякунскага савета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6A0" w:rsidRPr="00A66DD5" w:rsidTr="00286F4C">
        <w:trPr>
          <w:trHeight w:val="510"/>
        </w:trPr>
        <w:tc>
          <w:tcPr>
            <w:tcW w:w="7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Арганізацыя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экскурсійных</w:t>
            </w:r>
            <w:proofErr w:type="spellEnd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6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паездак</w:t>
            </w:r>
            <w:proofErr w:type="spellEnd"/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111683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be-BY" w:eastAsia="ru-RU"/>
              </w:rPr>
              <w:t>на працягу года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66A0" w:rsidRPr="00A66DD5" w:rsidRDefault="00EE66A0" w:rsidP="00A85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21AA" w:rsidRPr="00A66DD5" w:rsidRDefault="002421AA" w:rsidP="00111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УЗГОДНЕНА                                               УЗГОДНЕНА             </w:t>
      </w:r>
    </w:p>
    <w:p w:rsidR="00261561" w:rsidRDefault="002421AA" w:rsidP="00111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Дырэктар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56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ДУА “Ярэміцкая базавая          Старшыня апякунскага савета</w:t>
      </w:r>
    </w:p>
    <w:p w:rsidR="002421AA" w:rsidRPr="00261561" w:rsidRDefault="00261561" w:rsidP="00111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школа ім. У.А. Калесніка”</w:t>
      </w:r>
    </w:p>
    <w:p w:rsidR="002421AA" w:rsidRPr="00A66DD5" w:rsidRDefault="002421AA" w:rsidP="00111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Л.А. Тарасевіч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Старшыня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</w:t>
      </w:r>
      <w:r w:rsidR="0026156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____К.А. Шарэйка</w:t>
      </w:r>
    </w:p>
    <w:p w:rsidR="002421AA" w:rsidRPr="00A66DD5" w:rsidRDefault="002421AA" w:rsidP="00111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          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28</w:t>
      </w:r>
      <w:r w:rsidR="001116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0</w:t>
      </w:r>
      <w:r w:rsidR="00364E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8</w:t>
      </w:r>
      <w:r w:rsidR="001116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.202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66DD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.0</w:t>
      </w:r>
      <w:r w:rsidR="00364E8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8</w:t>
      </w:r>
      <w:r w:rsidR="0026156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.202</w:t>
      </w:r>
      <w:r w:rsidR="0091439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</w:t>
      </w:r>
      <w:bookmarkStart w:id="0" w:name="_GoBack"/>
      <w:bookmarkEnd w:id="0"/>
      <w:r w:rsidRPr="00A66D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2A00" w:rsidRDefault="00082A00"/>
    <w:sectPr w:rsidR="0008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0D35"/>
    <w:multiLevelType w:val="multilevel"/>
    <w:tmpl w:val="B21E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AA"/>
    <w:rsid w:val="00082A00"/>
    <w:rsid w:val="00111683"/>
    <w:rsid w:val="001F47F2"/>
    <w:rsid w:val="002421AA"/>
    <w:rsid w:val="00261561"/>
    <w:rsid w:val="00286F4C"/>
    <w:rsid w:val="003350C2"/>
    <w:rsid w:val="00364E83"/>
    <w:rsid w:val="00543804"/>
    <w:rsid w:val="00914399"/>
    <w:rsid w:val="00940D1C"/>
    <w:rsid w:val="00BE3339"/>
    <w:rsid w:val="00E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421A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99"/>
    <w:qFormat/>
    <w:rsid w:val="00242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421AA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421AA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2421AA"/>
    <w:pPr>
      <w:widowControl w:val="0"/>
      <w:autoSpaceDE w:val="0"/>
      <w:autoSpaceDN w:val="0"/>
      <w:adjustRightInd w:val="0"/>
      <w:spacing w:after="0" w:line="835" w:lineRule="exact"/>
      <w:ind w:hanging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E66A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421A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99"/>
    <w:qFormat/>
    <w:rsid w:val="00242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421AA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2421AA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2421AA"/>
    <w:pPr>
      <w:widowControl w:val="0"/>
      <w:autoSpaceDE w:val="0"/>
      <w:autoSpaceDN w:val="0"/>
      <w:adjustRightInd w:val="0"/>
      <w:spacing w:after="0" w:line="835" w:lineRule="exact"/>
      <w:ind w:hanging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E66A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2024-10-02T13:40:00Z</cp:lastPrinted>
  <dcterms:created xsi:type="dcterms:W3CDTF">2024-10-02T13:31:00Z</dcterms:created>
  <dcterms:modified xsi:type="dcterms:W3CDTF">2026-08-28T07:41:00Z</dcterms:modified>
</cp:coreProperties>
</file>